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>«Об установлении на 20</w:t>
      </w:r>
      <w:r w:rsidR="00CD1636">
        <w:rPr>
          <w:sz w:val="28"/>
          <w:szCs w:val="28"/>
        </w:rPr>
        <w:t xml:space="preserve">23 </w:t>
      </w:r>
      <w:r w:rsidR="00CD1636" w:rsidRPr="00F8584E">
        <w:rPr>
          <w:sz w:val="28"/>
          <w:szCs w:val="28"/>
        </w:rPr>
        <w:t xml:space="preserve">год размера дохода, приходящегося на каждого члена семьи заявителя (одиноко проживающего гражданина), необходимого для признания граждан </w:t>
      </w:r>
      <w:proofErr w:type="gramStart"/>
      <w:r w:rsidR="00CD1636" w:rsidRPr="00F8584E">
        <w:rPr>
          <w:sz w:val="28"/>
          <w:szCs w:val="28"/>
        </w:rPr>
        <w:t>малоимущими</w:t>
      </w:r>
      <w:proofErr w:type="gramEnd"/>
      <w:r w:rsidR="00CD1636" w:rsidRPr="00F8584E">
        <w:rPr>
          <w:sz w:val="28"/>
          <w:szCs w:val="28"/>
        </w:rPr>
        <w:t xml:space="preserve"> в целях предоставления им жилых помещений муниципального жилищного фонда по договорам социального найма»»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Юридический</w:t>
      </w:r>
      <w:proofErr w:type="gramEnd"/>
      <w:r>
        <w:rPr>
          <w:sz w:val="28"/>
          <w:szCs w:val="28"/>
        </w:rPr>
        <w:t xml:space="preserve">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83FC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FB7737">
        <w:rPr>
          <w:sz w:val="28"/>
          <w:szCs w:val="28"/>
        </w:rPr>
        <w:t xml:space="preserve"> </w:t>
      </w:r>
      <w:r w:rsidR="00CD1636">
        <w:rPr>
          <w:sz w:val="28"/>
          <w:szCs w:val="28"/>
        </w:rPr>
        <w:t xml:space="preserve">ноября </w:t>
      </w:r>
      <w:r w:rsidR="007113DE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FB7737">
        <w:rPr>
          <w:sz w:val="28"/>
          <w:szCs w:val="28"/>
        </w:rPr>
        <w:t xml:space="preserve"> </w:t>
      </w:r>
      <w:r w:rsidR="00CD1636">
        <w:rPr>
          <w:sz w:val="28"/>
          <w:szCs w:val="28"/>
        </w:rPr>
        <w:t xml:space="preserve">ноября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736FE"/>
    <w:rsid w:val="00083FCA"/>
    <w:rsid w:val="000E6DB7"/>
    <w:rsid w:val="00162542"/>
    <w:rsid w:val="002D676E"/>
    <w:rsid w:val="004244D6"/>
    <w:rsid w:val="00426AAD"/>
    <w:rsid w:val="004B3816"/>
    <w:rsid w:val="004C25BD"/>
    <w:rsid w:val="005170FE"/>
    <w:rsid w:val="00544587"/>
    <w:rsid w:val="00582DB5"/>
    <w:rsid w:val="005D0CFB"/>
    <w:rsid w:val="00637C03"/>
    <w:rsid w:val="00701EC9"/>
    <w:rsid w:val="007113DE"/>
    <w:rsid w:val="00727312"/>
    <w:rsid w:val="00747487"/>
    <w:rsid w:val="00766A41"/>
    <w:rsid w:val="00793584"/>
    <w:rsid w:val="007A4480"/>
    <w:rsid w:val="008541FA"/>
    <w:rsid w:val="00873AB8"/>
    <w:rsid w:val="008C0A59"/>
    <w:rsid w:val="009A5AD8"/>
    <w:rsid w:val="00A657A5"/>
    <w:rsid w:val="00B70D08"/>
    <w:rsid w:val="00BF2F3B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B3AD8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2022-11-02T11:56:00Z</cp:lastPrinted>
  <dcterms:created xsi:type="dcterms:W3CDTF">2022-11-02T11:56:00Z</dcterms:created>
  <dcterms:modified xsi:type="dcterms:W3CDTF">2022-11-21T10:13:00Z</dcterms:modified>
</cp:coreProperties>
</file>